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73" w:rsidRDefault="00761473" w:rsidP="0076147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871EA">
        <w:rPr>
          <w:rFonts w:ascii="Times New Roman" w:hAnsi="Times New Roman" w:cs="Times New Roman"/>
          <w:b/>
        </w:rPr>
        <w:t>ООП НОО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2"/>
        <w:gridCol w:w="5226"/>
      </w:tblGrid>
      <w:tr w:rsidR="00664619" w:rsidTr="00664619">
        <w:tc>
          <w:tcPr>
            <w:tcW w:w="5069" w:type="dxa"/>
          </w:tcPr>
          <w:p w:rsidR="00E2158B" w:rsidRDefault="00E2158B">
            <w:pPr>
              <w:rPr>
                <w:rFonts w:ascii="Times New Roman" w:hAnsi="Times New Roman" w:cs="Times New Roman"/>
              </w:rPr>
            </w:pPr>
          </w:p>
          <w:p w:rsidR="00664619" w:rsidRDefault="0066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664619" w:rsidRDefault="0066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664619" w:rsidRDefault="0066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664619" w:rsidRDefault="0066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29.08.2024.</w:t>
            </w:r>
          </w:p>
          <w:p w:rsidR="00664619" w:rsidRDefault="006646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664619" w:rsidRDefault="00E215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56512" cy="2048719"/>
                  <wp:effectExtent l="19050" t="0" r="5788" b="0"/>
                  <wp:docPr id="1" name="Рисунок 1" descr="D:\приказ и печат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каз и печат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854" r="14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12" cy="204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73" w:rsidRDefault="00761473" w:rsidP="0076147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61473" w:rsidRPr="00054C31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УЧЕБНЫЙ ПЛАН</w:t>
      </w:r>
    </w:p>
    <w:p w:rsidR="00761473" w:rsidRPr="00054C31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НАЧАЛЬНОГО ОБЩЕГО ОБРАЗОВАНИЯ</w:t>
      </w:r>
    </w:p>
    <w:p w:rsidR="00761473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 xml:space="preserve">муниципального казённого </w:t>
      </w:r>
    </w:p>
    <w:p w:rsidR="00761473" w:rsidRPr="00054C31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общеобразовательного учреждения</w:t>
      </w:r>
    </w:p>
    <w:p w:rsidR="00761473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«Александровская средняя</w:t>
      </w:r>
    </w:p>
    <w:p w:rsidR="00761473" w:rsidRPr="00054C31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 xml:space="preserve"> общеобразовательная школа»</w:t>
      </w:r>
    </w:p>
    <w:p w:rsidR="00761473" w:rsidRPr="00054C31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Братского района Иркутской области</w:t>
      </w:r>
    </w:p>
    <w:p w:rsidR="00761473" w:rsidRPr="00054C31" w:rsidRDefault="00761473" w:rsidP="0076147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на 202</w:t>
      </w:r>
      <w:r w:rsidR="00FB5720">
        <w:rPr>
          <w:rFonts w:ascii="Times New Roman" w:hAnsi="Times New Roman" w:cs="Times New Roman"/>
          <w:sz w:val="44"/>
          <w:szCs w:val="44"/>
        </w:rPr>
        <w:t>4</w:t>
      </w:r>
      <w:r w:rsidRPr="00054C31">
        <w:rPr>
          <w:rFonts w:ascii="Times New Roman" w:hAnsi="Times New Roman" w:cs="Times New Roman"/>
          <w:sz w:val="44"/>
          <w:szCs w:val="44"/>
        </w:rPr>
        <w:t xml:space="preserve"> - 202</w:t>
      </w:r>
      <w:r w:rsidR="00FB5720">
        <w:rPr>
          <w:rFonts w:ascii="Times New Roman" w:hAnsi="Times New Roman" w:cs="Times New Roman"/>
          <w:sz w:val="44"/>
          <w:szCs w:val="44"/>
        </w:rPr>
        <w:t>5</w:t>
      </w:r>
      <w:r w:rsidRPr="00054C31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761473" w:rsidRPr="00054C31" w:rsidRDefault="00761473" w:rsidP="00761473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br w:type="page"/>
      </w:r>
    </w:p>
    <w:p w:rsidR="0030678A" w:rsidRPr="00761473" w:rsidRDefault="0030678A" w:rsidP="00761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3F43" w:rsidRPr="00D6796E" w:rsidRDefault="0030678A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го казённого общеобразовательного учреждения</w:t>
      </w:r>
      <w:r w:rsidR="00B645AA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"Александровская средняя общеобразовательная школа"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для 1-4 классов, реализующих</w:t>
      </w:r>
      <w:r w:rsidR="00EA1496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C17AD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федеральную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D6796E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D6796E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D6796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время, отводимое на их освоение по классам и учебным предметам.</w:t>
      </w:r>
    </w:p>
    <w:p w:rsidR="001A75C4" w:rsidRPr="00D6796E" w:rsidRDefault="001A75C4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МКОУ</w:t>
      </w:r>
      <w:r w:rsidR="00EE0C26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"Александровс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кая СОШ</w:t>
      </w:r>
      <w:r w:rsidR="00EE0C26" w:rsidRPr="00D6796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C7983" w:rsidRPr="00D6796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D6796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D6796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D6796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D6796E" w:rsidRDefault="00C91579" w:rsidP="00D67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МКОУ</w:t>
      </w:r>
      <w:r w:rsidR="00EE0C26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"Александровская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СОШ</w:t>
      </w:r>
      <w:r w:rsidR="00EE0C26" w:rsidRPr="00D6796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D6796E">
        <w:rPr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D6796E">
        <w:rPr>
          <w:rFonts w:ascii="Times New Roman" w:hAnsi="Times New Roman" w:cs="Times New Roman"/>
          <w:sz w:val="24"/>
          <w:szCs w:val="24"/>
        </w:rPr>
        <w:t>0</w:t>
      </w:r>
      <w:r w:rsidR="00FB5720">
        <w:rPr>
          <w:rFonts w:ascii="Times New Roman" w:hAnsi="Times New Roman" w:cs="Times New Roman"/>
          <w:sz w:val="24"/>
          <w:szCs w:val="24"/>
        </w:rPr>
        <w:t>2</w:t>
      </w:r>
      <w:r w:rsidR="00EE0C26" w:rsidRPr="00D6796E">
        <w:rPr>
          <w:rFonts w:ascii="Times New Roman" w:hAnsi="Times New Roman" w:cs="Times New Roman"/>
          <w:sz w:val="24"/>
          <w:szCs w:val="24"/>
        </w:rPr>
        <w:t>.09.202</w:t>
      </w:r>
      <w:r w:rsidR="00FB5720">
        <w:rPr>
          <w:rFonts w:ascii="Times New Roman" w:hAnsi="Times New Roman" w:cs="Times New Roman"/>
          <w:sz w:val="24"/>
          <w:szCs w:val="24"/>
        </w:rPr>
        <w:t>4</w:t>
      </w:r>
      <w:r w:rsidRPr="00D6796E">
        <w:rPr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D6796E">
        <w:rPr>
          <w:rFonts w:ascii="Times New Roman" w:hAnsi="Times New Roman" w:cs="Times New Roman"/>
          <w:sz w:val="24"/>
          <w:szCs w:val="24"/>
        </w:rPr>
        <w:t>2</w:t>
      </w:r>
      <w:r w:rsidR="00D15674">
        <w:rPr>
          <w:rFonts w:ascii="Times New Roman" w:hAnsi="Times New Roman" w:cs="Times New Roman"/>
          <w:sz w:val="24"/>
          <w:szCs w:val="24"/>
        </w:rPr>
        <w:t>3</w:t>
      </w:r>
      <w:r w:rsidR="00FB5720">
        <w:rPr>
          <w:rFonts w:ascii="Times New Roman" w:hAnsi="Times New Roman" w:cs="Times New Roman"/>
          <w:sz w:val="24"/>
          <w:szCs w:val="24"/>
        </w:rPr>
        <w:t>.05.2025</w:t>
      </w:r>
      <w:r w:rsidRPr="00D67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D6796E" w:rsidRDefault="000C3476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D6796E" w:rsidRDefault="001B1213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часа.</w:t>
      </w:r>
    </w:p>
    <w:p w:rsidR="00C91579" w:rsidRPr="00D6796E" w:rsidRDefault="00C91579" w:rsidP="00131CA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D6796E" w:rsidRDefault="00C91579" w:rsidP="00131CA8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D6796E" w:rsidRDefault="00C91579" w:rsidP="00131CA8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D6796E" w:rsidRDefault="000C3476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D6796E" w:rsidRDefault="000C3476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недели. Продолжительность урока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F73DCA" w:rsidRPr="00D6796E">
        <w:rPr>
          <w:rFonts w:ascii="Times New Roman" w:hAnsi="Times New Roman" w:cs="Times New Roman"/>
          <w:sz w:val="24"/>
          <w:szCs w:val="24"/>
        </w:rPr>
        <w:t>40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D6796E" w:rsidRDefault="000C3476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D6796E" w:rsidRDefault="000C3476" w:rsidP="00131CA8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D6796E" w:rsidRDefault="000C3476" w:rsidP="00131CA8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D6796E" w:rsidRDefault="001B1213" w:rsidP="00131CA8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</w:t>
      </w:r>
      <w:r w:rsidR="00131CA8">
        <w:rPr>
          <w:rStyle w:val="markedcontent"/>
          <w:rFonts w:ascii="Times New Roman" w:hAnsi="Times New Roman" w:cs="Times New Roman"/>
          <w:sz w:val="24"/>
          <w:szCs w:val="24"/>
        </w:rPr>
        <w:t xml:space="preserve">ет во 2-3 классах - 1,5 ч., в 4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классах - 2 ч.</w:t>
      </w:r>
    </w:p>
    <w:p w:rsidR="004141D3" w:rsidRPr="00D6796E" w:rsidRDefault="004141D3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ание периодов учебного времени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D6796E" w:rsidRDefault="00F23C59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D6796E" w:rsidRDefault="00F23C59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6796E" w:rsidRDefault="00F23C59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Время, отводимое на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данную часть учебного плана внутри максимально допустимой </w:t>
      </w:r>
      <w:r w:rsidR="00D253DA">
        <w:rPr>
          <w:rStyle w:val="markedcontent"/>
          <w:rFonts w:ascii="Times New Roman" w:hAnsi="Times New Roman" w:cs="Times New Roman"/>
          <w:sz w:val="24"/>
          <w:szCs w:val="24"/>
        </w:rPr>
        <w:t>недельной нагрузки обучающихся используется</w:t>
      </w:r>
      <w:proofErr w:type="gramEnd"/>
      <w:r w:rsidR="00D253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на проведение учебных занятий, обеспечивающих различные интересы обучающихся</w:t>
      </w:r>
    </w:p>
    <w:p w:rsidR="00FD7B0E" w:rsidRPr="00D6796E" w:rsidRDefault="00BF0C5B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МКОУ "Александровская СОШ</w:t>
      </w:r>
      <w:r w:rsidR="003963BA" w:rsidRPr="00D6796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963BA" w:rsidRPr="00D6796E">
        <w:rPr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Fonts w:ascii="Times New Roman" w:hAnsi="Times New Roman" w:cs="Times New Roman"/>
          <w:sz w:val="24"/>
          <w:szCs w:val="24"/>
        </w:rPr>
        <w:t xml:space="preserve"> </w:t>
      </w:r>
      <w:r w:rsidR="00FB5720">
        <w:rPr>
          <w:rFonts w:ascii="Times New Roman" w:hAnsi="Times New Roman" w:cs="Times New Roman"/>
          <w:sz w:val="24"/>
          <w:szCs w:val="24"/>
        </w:rPr>
        <w:t xml:space="preserve">официальным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D6796E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D6796E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D6796E">
        <w:rPr>
          <w:rFonts w:ascii="Times New Roman" w:hAnsi="Times New Roman" w:cs="Times New Roman"/>
          <w:sz w:val="24"/>
          <w:szCs w:val="24"/>
        </w:rPr>
        <w:t>язык</w:t>
      </w:r>
      <w:r w:rsidR="006D6035" w:rsidRPr="00D6796E">
        <w:rPr>
          <w:rFonts w:ascii="Times New Roman" w:hAnsi="Times New Roman" w:cs="Times New Roman"/>
          <w:sz w:val="24"/>
          <w:szCs w:val="24"/>
        </w:rPr>
        <w:t>.</w:t>
      </w:r>
    </w:p>
    <w:p w:rsidR="00761473" w:rsidRPr="00D6796E" w:rsidRDefault="00996DF6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D6796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D6796E" w:rsidRDefault="00761473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253DA">
        <w:rPr>
          <w:rStyle w:val="markedcontent"/>
          <w:rFonts w:ascii="Times New Roman" w:hAnsi="Times New Roman" w:cs="Times New Roman"/>
          <w:sz w:val="24"/>
          <w:szCs w:val="24"/>
        </w:rPr>
        <w:t>проводится</w:t>
      </w:r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с целью </w:t>
      </w:r>
      <w:proofErr w:type="gramStart"/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оценки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качества освоения</w:t>
      </w:r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всего объема учебной дисциплины</w:t>
      </w:r>
      <w:proofErr w:type="gramEnd"/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за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учебный год</w:t>
      </w:r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761473" w:rsidRPr="00D6796E" w:rsidRDefault="00761473" w:rsidP="00D679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tbl>
      <w:tblPr>
        <w:tblStyle w:val="ab"/>
        <w:tblW w:w="0" w:type="auto"/>
        <w:tblLook w:val="04A0"/>
      </w:tblPr>
      <w:tblGrid>
        <w:gridCol w:w="1046"/>
        <w:gridCol w:w="4732"/>
        <w:gridCol w:w="4360"/>
      </w:tblGrid>
      <w:tr w:rsidR="00761473" w:rsidRPr="00D6796E" w:rsidTr="00CD0F8E">
        <w:tc>
          <w:tcPr>
            <w:tcW w:w="1046" w:type="dxa"/>
            <w:vAlign w:val="center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32" w:type="dxa"/>
            <w:vAlign w:val="center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360" w:type="dxa"/>
            <w:vAlign w:val="center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761473" w:rsidRPr="00D6796E" w:rsidTr="00CD0F8E">
        <w:tc>
          <w:tcPr>
            <w:tcW w:w="1046" w:type="dxa"/>
            <w:vAlign w:val="center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  <w:vAlign w:val="center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учебные предметы</w:t>
            </w:r>
          </w:p>
        </w:tc>
        <w:tc>
          <w:tcPr>
            <w:tcW w:w="4360" w:type="dxa"/>
            <w:vAlign w:val="center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2" w:type="dxa"/>
            <w:vMerge w:val="restart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dxa"/>
            <w:vMerge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  <w:vMerge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2" w:type="dxa"/>
            <w:vMerge w:val="restart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тест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dxa"/>
            <w:vMerge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 </w:t>
            </w:r>
            <w:proofErr w:type="spellStart"/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  <w:vMerge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чтению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732" w:type="dxa"/>
            <w:vMerge w:val="restart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  <w:vMerge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рисунков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E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 (т</w:t>
            </w: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="000E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нормативов</w:t>
            </w:r>
          </w:p>
        </w:tc>
      </w:tr>
      <w:tr w:rsidR="00761473" w:rsidRPr="00D6796E" w:rsidTr="00CD0F8E">
        <w:tc>
          <w:tcPr>
            <w:tcW w:w="1046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4360" w:type="dxa"/>
          </w:tcPr>
          <w:p w:rsidR="00761473" w:rsidRPr="00D6796E" w:rsidRDefault="00761473" w:rsidP="00D67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</w:tbl>
    <w:p w:rsidR="00761473" w:rsidRPr="00D6796E" w:rsidRDefault="00761473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D6796E" w:rsidRDefault="006D6035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D6796E" w:rsidRDefault="006D6035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</w:t>
      </w:r>
      <w:r w:rsidR="00131CA8">
        <w:rPr>
          <w:rStyle w:val="markedcontent"/>
          <w:rFonts w:ascii="Times New Roman" w:hAnsi="Times New Roman" w:cs="Times New Roman"/>
          <w:sz w:val="24"/>
          <w:szCs w:val="24"/>
        </w:rPr>
        <w:t xml:space="preserve">ением о формах, периодичности и порядке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МКОУ</w:t>
      </w:r>
      <w:r w:rsidR="00A227C0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"Александровская </w:t>
      </w:r>
      <w:r w:rsidR="00761473" w:rsidRPr="00D6796E">
        <w:rPr>
          <w:rStyle w:val="markedcontent"/>
          <w:rFonts w:ascii="Times New Roman" w:hAnsi="Times New Roman" w:cs="Times New Roman"/>
          <w:sz w:val="24"/>
          <w:szCs w:val="24"/>
        </w:rPr>
        <w:t>СОШ</w:t>
      </w:r>
      <w:r w:rsidR="00A227C0" w:rsidRPr="00D6796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61473" w:rsidRPr="00D6796E" w:rsidRDefault="006D6035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</w:t>
      </w:r>
      <w:r w:rsidR="00762AE9">
        <w:rPr>
          <w:rStyle w:val="markedcontent"/>
          <w:rFonts w:ascii="Times New Roman" w:hAnsi="Times New Roman" w:cs="Times New Roman"/>
          <w:sz w:val="24"/>
          <w:szCs w:val="24"/>
        </w:rPr>
        <w:t>и первой четверти второго года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62AE9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обучения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осуществляются в форме словесных качественных оценок</w:t>
      </w:r>
      <w:r w:rsidR="00641000"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D6796E" w:rsidRDefault="00641000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79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D6796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D6796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D6796E" w:rsidRDefault="00F60A00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C0830" w:rsidRDefault="002C0830" w:rsidP="002C08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МКОУ «Александровская СОШ» Братского района Иркутской области,</w:t>
      </w:r>
    </w:p>
    <w:p w:rsidR="002C0830" w:rsidRDefault="002C0830" w:rsidP="002C08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реализующего программы начального общего образования </w:t>
      </w:r>
    </w:p>
    <w:p w:rsidR="002C0830" w:rsidRDefault="002C0830" w:rsidP="002C08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B5720">
        <w:rPr>
          <w:rFonts w:ascii="Times New Roman" w:hAnsi="Times New Roman" w:cs="Times New Roman"/>
          <w:b/>
          <w:sz w:val="24"/>
          <w:szCs w:val="24"/>
        </w:rPr>
        <w:t>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E0CF4" w:rsidRPr="00761473" w:rsidRDefault="00BE0CF4" w:rsidP="00D6796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724"/>
        <w:gridCol w:w="3743"/>
        <w:gridCol w:w="1388"/>
        <w:gridCol w:w="1388"/>
        <w:gridCol w:w="1388"/>
        <w:gridCol w:w="1388"/>
        <w:gridCol w:w="1749"/>
      </w:tblGrid>
      <w:tr w:rsidR="00FB5720" w:rsidRPr="00FB5720" w:rsidTr="007E3F2A">
        <w:tc>
          <w:tcPr>
            <w:tcW w:w="3724" w:type="dxa"/>
            <w:vMerge w:val="restart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3" w:type="dxa"/>
            <w:vMerge w:val="restart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552" w:type="dxa"/>
            <w:gridSpan w:val="4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49" w:type="dxa"/>
            <w:vMerge w:val="restart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тарификацию</w:t>
            </w:r>
          </w:p>
        </w:tc>
      </w:tr>
      <w:tr w:rsidR="00FB5720" w:rsidRPr="00FB5720" w:rsidTr="007E3F2A">
        <w:tc>
          <w:tcPr>
            <w:tcW w:w="3724" w:type="dxa"/>
            <w:vMerge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Merge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20" w:rsidRPr="00FB5720" w:rsidTr="007E3F2A">
        <w:tc>
          <w:tcPr>
            <w:tcW w:w="7467" w:type="dxa"/>
            <w:gridSpan w:val="2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5A6A98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762AE9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5A6A98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9" w:type="dxa"/>
            <w:vMerge/>
            <w:shd w:val="clear" w:color="auto" w:fill="D9D9D9"/>
          </w:tcPr>
          <w:p w:rsid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20" w:rsidRPr="00FB5720" w:rsidTr="007E3F2A">
        <w:tc>
          <w:tcPr>
            <w:tcW w:w="13019" w:type="dxa"/>
            <w:gridSpan w:val="6"/>
            <w:shd w:val="clear" w:color="auto" w:fill="FFFFB3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49" w:type="dxa"/>
            <w:shd w:val="clear" w:color="auto" w:fill="FFFFB3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20" w:rsidRPr="00FB5720" w:rsidTr="007E3F2A">
        <w:tc>
          <w:tcPr>
            <w:tcW w:w="3724" w:type="dxa"/>
            <w:vMerge w:val="restart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720" w:rsidRPr="00FB5720" w:rsidTr="007E3F2A">
        <w:tc>
          <w:tcPr>
            <w:tcW w:w="3724" w:type="dxa"/>
            <w:vMerge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720" w:rsidRPr="00FB5720" w:rsidTr="007E3F2A">
        <w:tc>
          <w:tcPr>
            <w:tcW w:w="3724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EE1943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720" w:rsidRPr="00FB5720" w:rsidTr="007E3F2A">
        <w:tc>
          <w:tcPr>
            <w:tcW w:w="3724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720" w:rsidRPr="00FB5720" w:rsidTr="007E3F2A">
        <w:tc>
          <w:tcPr>
            <w:tcW w:w="3724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EE1943">
              <w:rPr>
                <w:rFonts w:ascii="Times New Roman" w:hAnsi="Times New Roman" w:cs="Times New Roman"/>
                <w:sz w:val="24"/>
                <w:szCs w:val="24"/>
              </w:rPr>
              <w:t>ествознание и естествознание (Окружающий мир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720" w:rsidRPr="00FB5720" w:rsidTr="007E3F2A">
        <w:tc>
          <w:tcPr>
            <w:tcW w:w="3724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720" w:rsidRPr="00FB5720" w:rsidTr="007E3F2A">
        <w:tc>
          <w:tcPr>
            <w:tcW w:w="3724" w:type="dxa"/>
            <w:vMerge w:val="restart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720" w:rsidRPr="00FB5720" w:rsidTr="007E3F2A">
        <w:tc>
          <w:tcPr>
            <w:tcW w:w="3724" w:type="dxa"/>
            <w:vMerge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720" w:rsidRPr="00FB5720" w:rsidTr="007E3F2A">
        <w:tc>
          <w:tcPr>
            <w:tcW w:w="3724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720" w:rsidRPr="00FB5720" w:rsidTr="007E3F2A">
        <w:tc>
          <w:tcPr>
            <w:tcW w:w="3724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43" w:type="dxa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720" w:rsidRPr="00FB5720" w:rsidTr="007E3F2A">
        <w:tc>
          <w:tcPr>
            <w:tcW w:w="7467" w:type="dxa"/>
            <w:gridSpan w:val="2"/>
            <w:shd w:val="clear" w:color="auto" w:fill="00FF00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9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B5720" w:rsidRPr="00FB5720" w:rsidTr="007E3F2A">
        <w:tc>
          <w:tcPr>
            <w:tcW w:w="13019" w:type="dxa"/>
            <w:gridSpan w:val="6"/>
            <w:shd w:val="clear" w:color="auto" w:fill="FFFFB3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49" w:type="dxa"/>
            <w:shd w:val="clear" w:color="auto" w:fill="FFFFB3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20" w:rsidRPr="00FB5720" w:rsidTr="007E3F2A">
        <w:tc>
          <w:tcPr>
            <w:tcW w:w="7467" w:type="dxa"/>
            <w:gridSpan w:val="2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D9D9D9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20" w:rsidRPr="00FB5720" w:rsidTr="007E3F2A">
        <w:tc>
          <w:tcPr>
            <w:tcW w:w="7467" w:type="dxa"/>
            <w:gridSpan w:val="2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720" w:rsidRPr="00FB5720" w:rsidTr="007E3F2A">
        <w:tc>
          <w:tcPr>
            <w:tcW w:w="7467" w:type="dxa"/>
            <w:gridSpan w:val="2"/>
            <w:shd w:val="clear" w:color="auto" w:fill="00FF00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2A" w:rsidRPr="00FB5720" w:rsidTr="007E3F2A">
        <w:tc>
          <w:tcPr>
            <w:tcW w:w="13019" w:type="dxa"/>
            <w:gridSpan w:val="6"/>
            <w:shd w:val="clear" w:color="auto" w:fill="00FF00"/>
          </w:tcPr>
          <w:p w:rsidR="007E3F2A" w:rsidRPr="00FB5720" w:rsidRDefault="007E3F2A" w:rsidP="007E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ТАРИФИКАЦИЮ</w:t>
            </w:r>
          </w:p>
        </w:tc>
        <w:tc>
          <w:tcPr>
            <w:tcW w:w="1749" w:type="dxa"/>
            <w:shd w:val="clear" w:color="auto" w:fill="00FF00"/>
          </w:tcPr>
          <w:p w:rsidR="007E3F2A" w:rsidRDefault="007E3F2A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B5720" w:rsidRPr="00FB5720" w:rsidTr="007E3F2A">
        <w:tc>
          <w:tcPr>
            <w:tcW w:w="7467" w:type="dxa"/>
            <w:gridSpan w:val="2"/>
            <w:shd w:val="clear" w:color="auto" w:fill="00FF00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88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9" w:type="dxa"/>
            <w:shd w:val="clear" w:color="auto" w:fill="00FF00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5720" w:rsidRPr="00FB5720" w:rsidTr="007E3F2A">
        <w:tc>
          <w:tcPr>
            <w:tcW w:w="7467" w:type="dxa"/>
            <w:gridSpan w:val="2"/>
            <w:shd w:val="clear" w:color="auto" w:fill="FCE3FC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9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20" w:rsidRPr="00FB5720" w:rsidTr="007E3F2A">
        <w:tc>
          <w:tcPr>
            <w:tcW w:w="7467" w:type="dxa"/>
            <w:gridSpan w:val="2"/>
            <w:shd w:val="clear" w:color="auto" w:fill="FCE3FC"/>
          </w:tcPr>
          <w:p w:rsidR="00FB5720" w:rsidRPr="00FB5720" w:rsidRDefault="00FB5720" w:rsidP="0015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693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388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49" w:type="dxa"/>
            <w:shd w:val="clear" w:color="auto" w:fill="FCE3FC"/>
          </w:tcPr>
          <w:p w:rsidR="00FB5720" w:rsidRPr="00FB5720" w:rsidRDefault="00FB5720" w:rsidP="0015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473" w:rsidRPr="00761473" w:rsidRDefault="00FB5720" w:rsidP="00761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</w:t>
      </w:r>
      <w:r w:rsidR="00761473" w:rsidRPr="00761473">
        <w:rPr>
          <w:rFonts w:ascii="Times New Roman" w:hAnsi="Times New Roman" w:cs="Times New Roman"/>
          <w:sz w:val="24"/>
          <w:szCs w:val="24"/>
        </w:rPr>
        <w:t xml:space="preserve"> класс-комплект (2+</w:t>
      </w:r>
      <w:r w:rsidR="00762AE9">
        <w:rPr>
          <w:rFonts w:ascii="Times New Roman" w:hAnsi="Times New Roman" w:cs="Times New Roman"/>
          <w:sz w:val="24"/>
          <w:szCs w:val="24"/>
        </w:rPr>
        <w:t>4</w:t>
      </w:r>
      <w:r w:rsidR="00761473" w:rsidRPr="00761473">
        <w:rPr>
          <w:rFonts w:ascii="Times New Roman" w:hAnsi="Times New Roman" w:cs="Times New Roman"/>
          <w:sz w:val="24"/>
          <w:szCs w:val="24"/>
        </w:rPr>
        <w:t xml:space="preserve">) основной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1473" w:rsidRPr="0076147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61BE3" w:rsidRPr="00761473" w:rsidRDefault="00761473" w:rsidP="00761473">
      <w:pPr>
        <w:tabs>
          <w:tab w:val="left" w:pos="83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61BE3" w:rsidRPr="0076147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208E"/>
    <w:rsid w:val="000F04AD"/>
    <w:rsid w:val="000F4598"/>
    <w:rsid w:val="0010613A"/>
    <w:rsid w:val="00112D88"/>
    <w:rsid w:val="00131CA8"/>
    <w:rsid w:val="001411E6"/>
    <w:rsid w:val="001440F4"/>
    <w:rsid w:val="0015448F"/>
    <w:rsid w:val="001573F2"/>
    <w:rsid w:val="001A682B"/>
    <w:rsid w:val="001A68E1"/>
    <w:rsid w:val="001A75C4"/>
    <w:rsid w:val="001A779A"/>
    <w:rsid w:val="001B1213"/>
    <w:rsid w:val="001B4302"/>
    <w:rsid w:val="00217E91"/>
    <w:rsid w:val="00226645"/>
    <w:rsid w:val="00266403"/>
    <w:rsid w:val="00270402"/>
    <w:rsid w:val="002A12FF"/>
    <w:rsid w:val="002A5D25"/>
    <w:rsid w:val="002B104C"/>
    <w:rsid w:val="002C0830"/>
    <w:rsid w:val="002E245D"/>
    <w:rsid w:val="0030678A"/>
    <w:rsid w:val="0031079C"/>
    <w:rsid w:val="003418E8"/>
    <w:rsid w:val="00344318"/>
    <w:rsid w:val="00361BE3"/>
    <w:rsid w:val="003746B2"/>
    <w:rsid w:val="00374FEA"/>
    <w:rsid w:val="003963BA"/>
    <w:rsid w:val="003A7E5F"/>
    <w:rsid w:val="003C7983"/>
    <w:rsid w:val="003D1D1D"/>
    <w:rsid w:val="003E0864"/>
    <w:rsid w:val="003E617D"/>
    <w:rsid w:val="004002DE"/>
    <w:rsid w:val="00404670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17AD"/>
    <w:rsid w:val="004E028C"/>
    <w:rsid w:val="004E4A78"/>
    <w:rsid w:val="00502D31"/>
    <w:rsid w:val="00543B77"/>
    <w:rsid w:val="00564E8B"/>
    <w:rsid w:val="00593C49"/>
    <w:rsid w:val="00597AFE"/>
    <w:rsid w:val="005A6A98"/>
    <w:rsid w:val="005B15BC"/>
    <w:rsid w:val="00613F43"/>
    <w:rsid w:val="0061648B"/>
    <w:rsid w:val="00620C9A"/>
    <w:rsid w:val="00627773"/>
    <w:rsid w:val="00641000"/>
    <w:rsid w:val="006560B5"/>
    <w:rsid w:val="00664619"/>
    <w:rsid w:val="00665E27"/>
    <w:rsid w:val="006A6072"/>
    <w:rsid w:val="006B6902"/>
    <w:rsid w:val="006C21C9"/>
    <w:rsid w:val="006D6035"/>
    <w:rsid w:val="006E1004"/>
    <w:rsid w:val="007031A8"/>
    <w:rsid w:val="00706EE2"/>
    <w:rsid w:val="00715912"/>
    <w:rsid w:val="00726C01"/>
    <w:rsid w:val="00752EAB"/>
    <w:rsid w:val="00761473"/>
    <w:rsid w:val="00762AE9"/>
    <w:rsid w:val="00771952"/>
    <w:rsid w:val="00787163"/>
    <w:rsid w:val="007B5622"/>
    <w:rsid w:val="007C4D43"/>
    <w:rsid w:val="007E3F2A"/>
    <w:rsid w:val="007E6C40"/>
    <w:rsid w:val="007E7965"/>
    <w:rsid w:val="00806306"/>
    <w:rsid w:val="0081324A"/>
    <w:rsid w:val="008448FF"/>
    <w:rsid w:val="008632FA"/>
    <w:rsid w:val="008829BA"/>
    <w:rsid w:val="008B4198"/>
    <w:rsid w:val="008B6EB5"/>
    <w:rsid w:val="00943325"/>
    <w:rsid w:val="009629A4"/>
    <w:rsid w:val="00963708"/>
    <w:rsid w:val="0097732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1C27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1FA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497"/>
    <w:rsid w:val="00D0701D"/>
    <w:rsid w:val="00D07CCC"/>
    <w:rsid w:val="00D15674"/>
    <w:rsid w:val="00D16267"/>
    <w:rsid w:val="00D213E7"/>
    <w:rsid w:val="00D253DA"/>
    <w:rsid w:val="00D339A5"/>
    <w:rsid w:val="00D52398"/>
    <w:rsid w:val="00D6796E"/>
    <w:rsid w:val="00D8488E"/>
    <w:rsid w:val="00D96741"/>
    <w:rsid w:val="00DB1508"/>
    <w:rsid w:val="00DD668F"/>
    <w:rsid w:val="00DE337C"/>
    <w:rsid w:val="00DF4AEE"/>
    <w:rsid w:val="00E00F1C"/>
    <w:rsid w:val="00E115A2"/>
    <w:rsid w:val="00E2158B"/>
    <w:rsid w:val="00E24C8D"/>
    <w:rsid w:val="00E24FA7"/>
    <w:rsid w:val="00E25130"/>
    <w:rsid w:val="00E41CD5"/>
    <w:rsid w:val="00E5346A"/>
    <w:rsid w:val="00E7055D"/>
    <w:rsid w:val="00E831EA"/>
    <w:rsid w:val="00EA1496"/>
    <w:rsid w:val="00EE0C26"/>
    <w:rsid w:val="00EE1943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5720"/>
    <w:rsid w:val="00FC2435"/>
    <w:rsid w:val="00FD7A4F"/>
    <w:rsid w:val="00FD7B0E"/>
    <w:rsid w:val="00FE120C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7614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7614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CADD-CD7E-4A1F-83FF-37C1B894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2024-09-12T13:54:00Z</cp:lastPrinted>
  <dcterms:created xsi:type="dcterms:W3CDTF">2024-07-02T13:28:00Z</dcterms:created>
  <dcterms:modified xsi:type="dcterms:W3CDTF">2024-09-30T01:01:00Z</dcterms:modified>
</cp:coreProperties>
</file>